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E235" w14:textId="171D7753" w:rsidR="00C50517" w:rsidRDefault="00C50517" w:rsidP="00C5051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Logo </w:t>
      </w:r>
    </w:p>
    <w:p w14:paraId="672336B9" w14:textId="1B5FCC22" w:rsidR="00BE2983" w:rsidRDefault="00BE2983" w:rsidP="00DE26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</w:p>
    <w:p w14:paraId="68CFE1B0" w14:textId="77777777" w:rsidR="00944F60" w:rsidRDefault="00944F60" w:rsidP="00DE26C3">
      <w:pPr>
        <w:rPr>
          <w:rFonts w:ascii="Arial" w:hAnsi="Arial" w:cs="Arial"/>
          <w:b/>
          <w:sz w:val="24"/>
          <w:szCs w:val="24"/>
        </w:rPr>
      </w:pPr>
    </w:p>
    <w:p w14:paraId="67561C06" w14:textId="6047C335" w:rsidR="00A82CA6" w:rsidRDefault="00A82CA6" w:rsidP="00A82C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l’attention du </w:t>
      </w:r>
      <w:r w:rsidR="00317206">
        <w:rPr>
          <w:rFonts w:ascii="Arial" w:hAnsi="Arial" w:cs="Arial"/>
          <w:sz w:val="24"/>
          <w:szCs w:val="24"/>
        </w:rPr>
        <w:t>Centre de formation professionnel</w:t>
      </w:r>
      <w:r w:rsidR="0096579E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désigné </w:t>
      </w:r>
    </w:p>
    <w:p w14:paraId="6B000BCE" w14:textId="224A5591" w:rsidR="00944062" w:rsidRPr="00465475" w:rsidRDefault="00944062" w:rsidP="00A82C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Coordonnées</w:t>
      </w:r>
    </w:p>
    <w:p w14:paraId="75A4654F" w14:textId="20AE3A32" w:rsidR="00F10536" w:rsidRDefault="00BE29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AC99DE4" w14:textId="77777777" w:rsidR="006E3295" w:rsidRPr="00465475" w:rsidRDefault="006E3295">
      <w:pPr>
        <w:rPr>
          <w:rFonts w:ascii="Arial" w:hAnsi="Arial" w:cs="Arial"/>
          <w:sz w:val="24"/>
          <w:szCs w:val="24"/>
        </w:rPr>
      </w:pPr>
    </w:p>
    <w:p w14:paraId="3ECF8AE6" w14:textId="6D24AEFD" w:rsidR="00DE26C3" w:rsidRPr="00465475" w:rsidRDefault="00DE26C3" w:rsidP="00465475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465475">
        <w:rPr>
          <w:rFonts w:ascii="Arial" w:hAnsi="Arial" w:cs="Arial"/>
          <w:b/>
          <w:sz w:val="24"/>
          <w:szCs w:val="24"/>
        </w:rPr>
        <w:t xml:space="preserve">Objet : ATTESTATION EXPÉRIENCE DE TRAVAIL </w:t>
      </w:r>
      <w:r w:rsidR="0096579E">
        <w:rPr>
          <w:rFonts w:ascii="Arial" w:hAnsi="Arial" w:cs="Arial"/>
          <w:b/>
          <w:sz w:val="24"/>
          <w:szCs w:val="24"/>
        </w:rPr>
        <w:t>–</w:t>
      </w:r>
      <w:r w:rsidRPr="00465475">
        <w:rPr>
          <w:rFonts w:ascii="Arial" w:hAnsi="Arial" w:cs="Arial"/>
          <w:b/>
          <w:sz w:val="24"/>
          <w:szCs w:val="24"/>
        </w:rPr>
        <w:t xml:space="preserve"> Mécanicien</w:t>
      </w:r>
      <w:r w:rsidR="0096579E">
        <w:rPr>
          <w:rFonts w:ascii="Arial" w:hAnsi="Arial" w:cs="Arial"/>
          <w:b/>
          <w:sz w:val="24"/>
          <w:szCs w:val="24"/>
        </w:rPr>
        <w:t>.ne</w:t>
      </w:r>
      <w:r w:rsidRPr="00465475">
        <w:rPr>
          <w:rFonts w:ascii="Arial" w:hAnsi="Arial" w:cs="Arial"/>
          <w:b/>
          <w:sz w:val="24"/>
          <w:szCs w:val="24"/>
        </w:rPr>
        <w:t xml:space="preserve"> MVLR</w:t>
      </w:r>
    </w:p>
    <w:p w14:paraId="3B10757E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017837BF" w14:textId="77777777" w:rsidR="00DE26C3" w:rsidRPr="00465475" w:rsidRDefault="00DE26C3" w:rsidP="00DE26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Madame,</w:t>
      </w:r>
    </w:p>
    <w:p w14:paraId="7BFF4D1C" w14:textId="77777777" w:rsidR="00DE26C3" w:rsidRPr="00465475" w:rsidRDefault="00DE26C3" w:rsidP="00DE26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Monsieur,</w:t>
      </w:r>
    </w:p>
    <w:p w14:paraId="0C3E2A41" w14:textId="77777777" w:rsidR="00DE26C3" w:rsidRPr="00465475" w:rsidRDefault="00DE26C3" w:rsidP="00DE26C3">
      <w:pPr>
        <w:spacing w:after="200"/>
        <w:jc w:val="both"/>
        <w:rPr>
          <w:rFonts w:ascii="Arial" w:eastAsia="Calibri" w:hAnsi="Arial" w:cs="Arial"/>
          <w:sz w:val="24"/>
          <w:szCs w:val="24"/>
        </w:rPr>
      </w:pPr>
    </w:p>
    <w:p w14:paraId="47E7C107" w14:textId="5B596115" w:rsidR="00DE26C3" w:rsidRPr="00465475" w:rsidRDefault="00465475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Afin d’être éligible à la démarche de formation au programme d’entretien préventif (PEP), l</w:t>
      </w:r>
      <w:r w:rsidR="00DE26C3" w:rsidRPr="00465475">
        <w:rPr>
          <w:rFonts w:ascii="Arial" w:hAnsi="Arial" w:cs="Arial"/>
          <w:sz w:val="24"/>
          <w:szCs w:val="24"/>
        </w:rPr>
        <w:t xml:space="preserve">a présente atteste </w:t>
      </w:r>
      <w:r w:rsidR="00F10536" w:rsidRPr="00465475">
        <w:rPr>
          <w:rFonts w:ascii="Arial" w:hAnsi="Arial" w:cs="Arial"/>
          <w:sz w:val="24"/>
          <w:szCs w:val="24"/>
        </w:rPr>
        <w:t xml:space="preserve">que </w:t>
      </w:r>
      <w:r w:rsidR="00AC27CB" w:rsidRPr="00C64668">
        <w:rPr>
          <w:rFonts w:ascii="Arial" w:hAnsi="Arial" w:cs="Arial"/>
          <w:sz w:val="24"/>
          <w:szCs w:val="24"/>
        </w:rPr>
        <w:t>__________________</w:t>
      </w:r>
      <w:r w:rsidR="00901883" w:rsidRPr="00C64668">
        <w:rPr>
          <w:rFonts w:ascii="Arial" w:hAnsi="Arial" w:cs="Arial"/>
          <w:sz w:val="24"/>
          <w:szCs w:val="24"/>
        </w:rPr>
        <w:t>____________________</w:t>
      </w:r>
      <w:r w:rsidR="00AC27CB" w:rsidRPr="00C64668">
        <w:rPr>
          <w:rFonts w:ascii="Arial" w:hAnsi="Arial" w:cs="Arial"/>
          <w:sz w:val="24"/>
          <w:szCs w:val="24"/>
        </w:rPr>
        <w:t xml:space="preserve"> </w:t>
      </w:r>
      <w:r w:rsidR="00155D20">
        <w:rPr>
          <w:rFonts w:ascii="Arial" w:hAnsi="Arial" w:cs="Arial"/>
          <w:sz w:val="24"/>
          <w:szCs w:val="24"/>
        </w:rPr>
        <w:t>détient</w:t>
      </w:r>
      <w:r w:rsidR="00F10536" w:rsidRPr="00465475">
        <w:rPr>
          <w:rFonts w:ascii="Arial" w:hAnsi="Arial" w:cs="Arial"/>
          <w:sz w:val="24"/>
          <w:szCs w:val="24"/>
        </w:rPr>
        <w:t xml:space="preserve"> </w:t>
      </w:r>
      <w:r w:rsidR="00155D20">
        <w:rPr>
          <w:rFonts w:ascii="Arial" w:hAnsi="Arial" w:cs="Arial"/>
          <w:sz w:val="24"/>
          <w:szCs w:val="24"/>
        </w:rPr>
        <w:t>un minimum</w:t>
      </w:r>
      <w:r w:rsidR="00F10536" w:rsidRPr="00465475">
        <w:rPr>
          <w:rFonts w:ascii="Arial" w:hAnsi="Arial" w:cs="Arial"/>
          <w:sz w:val="24"/>
          <w:szCs w:val="24"/>
        </w:rPr>
        <w:t xml:space="preserve"> de 24 mois d’expérience</w:t>
      </w:r>
      <w:r w:rsidR="00155D20">
        <w:rPr>
          <w:rFonts w:ascii="Arial" w:hAnsi="Arial" w:cs="Arial"/>
          <w:sz w:val="24"/>
          <w:szCs w:val="24"/>
        </w:rPr>
        <w:t xml:space="preserve"> de travail</w:t>
      </w:r>
      <w:r w:rsidR="00F10536" w:rsidRPr="00465475">
        <w:rPr>
          <w:rFonts w:ascii="Arial" w:hAnsi="Arial" w:cs="Arial"/>
          <w:sz w:val="24"/>
          <w:szCs w:val="24"/>
        </w:rPr>
        <w:t xml:space="preserve"> en </w:t>
      </w:r>
      <w:r w:rsidR="00F10536" w:rsidRPr="00D17BA5">
        <w:rPr>
          <w:rFonts w:ascii="Arial" w:hAnsi="Arial" w:cs="Arial"/>
          <w:b/>
          <w:bCs/>
          <w:sz w:val="24"/>
          <w:szCs w:val="24"/>
        </w:rPr>
        <w:t xml:space="preserve">mécanique de véhicules lourds </w:t>
      </w:r>
      <w:r w:rsidR="00F10536" w:rsidRPr="00784173">
        <w:rPr>
          <w:rFonts w:ascii="Arial" w:hAnsi="Arial" w:cs="Arial"/>
          <w:b/>
          <w:bCs/>
          <w:sz w:val="24"/>
          <w:szCs w:val="24"/>
        </w:rPr>
        <w:t>routiers</w:t>
      </w:r>
      <w:r w:rsidR="000E2FA6" w:rsidRPr="00784173">
        <w:rPr>
          <w:rFonts w:ascii="Arial" w:hAnsi="Arial" w:cs="Arial"/>
          <w:b/>
          <w:bCs/>
          <w:sz w:val="24"/>
          <w:szCs w:val="24"/>
        </w:rPr>
        <w:t xml:space="preserve"> </w:t>
      </w:r>
      <w:r w:rsidR="00F10536" w:rsidRPr="00784173">
        <w:rPr>
          <w:rFonts w:ascii="Arial" w:hAnsi="Arial" w:cs="Arial"/>
          <w:b/>
          <w:bCs/>
          <w:sz w:val="24"/>
          <w:szCs w:val="24"/>
        </w:rPr>
        <w:t>(MVLR)</w:t>
      </w:r>
      <w:r w:rsidR="00F10536" w:rsidRPr="00465475">
        <w:rPr>
          <w:rFonts w:ascii="Arial" w:hAnsi="Arial" w:cs="Arial"/>
          <w:sz w:val="24"/>
          <w:szCs w:val="24"/>
        </w:rPr>
        <w:t xml:space="preserve"> </w:t>
      </w:r>
      <w:r w:rsidR="009A4F1E">
        <w:rPr>
          <w:rFonts w:ascii="Arial" w:hAnsi="Arial" w:cs="Arial"/>
          <w:sz w:val="24"/>
          <w:szCs w:val="24"/>
        </w:rPr>
        <w:t>dans une entreprise au cours des</w:t>
      </w:r>
      <w:r w:rsidR="00F10536" w:rsidRPr="00465475">
        <w:rPr>
          <w:rFonts w:ascii="Arial" w:hAnsi="Arial" w:cs="Arial"/>
          <w:sz w:val="24"/>
          <w:szCs w:val="24"/>
        </w:rPr>
        <w:t xml:space="preserve"> </w:t>
      </w:r>
      <w:r w:rsidR="009A4F1E">
        <w:rPr>
          <w:rFonts w:ascii="Arial" w:hAnsi="Arial" w:cs="Arial"/>
          <w:sz w:val="24"/>
          <w:szCs w:val="24"/>
        </w:rPr>
        <w:t>5</w:t>
      </w:r>
      <w:r w:rsidR="00F10536" w:rsidRPr="00465475">
        <w:rPr>
          <w:rFonts w:ascii="Arial" w:hAnsi="Arial" w:cs="Arial"/>
          <w:sz w:val="24"/>
          <w:szCs w:val="24"/>
        </w:rPr>
        <w:t xml:space="preserve"> dernières années.</w:t>
      </w:r>
    </w:p>
    <w:p w14:paraId="20E4F2FA" w14:textId="77777777" w:rsidR="00DE26C3" w:rsidRPr="00465475" w:rsidRDefault="00DE26C3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Espérant le tout conforme, veuillez agréer, Madame, Monsieur, nos meilleures salutations.</w:t>
      </w:r>
    </w:p>
    <w:p w14:paraId="0A4A1499" w14:textId="77777777" w:rsidR="00DE26C3" w:rsidRDefault="00DE26C3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3D46D53D" w14:textId="77777777" w:rsidR="000844C2" w:rsidRDefault="000844C2" w:rsidP="000844C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616F533C" w14:textId="77777777" w:rsidR="000844C2" w:rsidRDefault="000844C2" w:rsidP="000844C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</w:p>
    <w:p w14:paraId="06D908FB" w14:textId="77777777" w:rsidR="000844C2" w:rsidRPr="000A14A2" w:rsidRDefault="000844C2" w:rsidP="000844C2">
      <w:pPr>
        <w:spacing w:line="240" w:lineRule="auto"/>
        <w:rPr>
          <w:rFonts w:ascii="Arial" w:hAnsi="Arial" w:cs="Arial"/>
          <w:highlight w:val="lightGray"/>
        </w:rPr>
      </w:pPr>
      <w:r w:rsidRPr="000A14A2">
        <w:rPr>
          <w:rFonts w:ascii="Arial" w:hAnsi="Arial" w:cs="Arial"/>
          <w:highlight w:val="lightGray"/>
        </w:rPr>
        <w:t>[Nom, Prénom du gestionnaire</w:t>
      </w:r>
    </w:p>
    <w:p w14:paraId="4F3A330A" w14:textId="77777777" w:rsidR="000844C2" w:rsidRPr="000A14A2" w:rsidRDefault="000844C2" w:rsidP="000844C2">
      <w:pPr>
        <w:spacing w:line="240" w:lineRule="auto"/>
        <w:rPr>
          <w:rFonts w:ascii="Arial" w:hAnsi="Arial" w:cs="Arial"/>
          <w:highlight w:val="lightGray"/>
        </w:rPr>
      </w:pPr>
      <w:r w:rsidRPr="000A14A2">
        <w:rPr>
          <w:rFonts w:ascii="Arial" w:hAnsi="Arial" w:cs="Arial"/>
          <w:highlight w:val="lightGray"/>
        </w:rPr>
        <w:t>Fonction ou poste occupé au sein de l’entreprise</w:t>
      </w:r>
    </w:p>
    <w:p w14:paraId="06C4E6C5" w14:textId="276AB16F" w:rsidR="000844C2" w:rsidRPr="000A14A2" w:rsidRDefault="000844C2" w:rsidP="000844C2">
      <w:pPr>
        <w:spacing w:line="240" w:lineRule="auto"/>
        <w:rPr>
          <w:rFonts w:ascii="Arial" w:hAnsi="Arial" w:cs="Arial"/>
          <w:highlight w:val="lightGray"/>
        </w:rPr>
      </w:pPr>
      <w:r w:rsidRPr="000A14A2">
        <w:rPr>
          <w:rFonts w:ascii="Arial" w:hAnsi="Arial" w:cs="Arial"/>
          <w:highlight w:val="lightGray"/>
        </w:rPr>
        <w:t xml:space="preserve">Courriel </w:t>
      </w:r>
    </w:p>
    <w:p w14:paraId="4AD5C8C4" w14:textId="4325AC17" w:rsidR="000844C2" w:rsidRPr="000A14A2" w:rsidRDefault="000844C2" w:rsidP="000844C2">
      <w:pPr>
        <w:spacing w:line="240" w:lineRule="auto"/>
        <w:rPr>
          <w:rFonts w:ascii="Arial" w:hAnsi="Arial" w:cs="Arial"/>
        </w:rPr>
      </w:pPr>
      <w:r w:rsidRPr="000A14A2">
        <w:rPr>
          <w:rFonts w:ascii="Arial" w:hAnsi="Arial" w:cs="Arial"/>
          <w:highlight w:val="lightGray"/>
        </w:rPr>
        <w:t>Téléphone]</w:t>
      </w:r>
      <w:r w:rsidRPr="000A14A2">
        <w:rPr>
          <w:rFonts w:ascii="Arial" w:hAnsi="Arial" w:cs="Arial"/>
        </w:rPr>
        <w:t xml:space="preserve"> </w:t>
      </w:r>
    </w:p>
    <w:p w14:paraId="655BC449" w14:textId="77777777" w:rsidR="00DE26C3" w:rsidRPr="00465475" w:rsidRDefault="00DE26C3" w:rsidP="00CF1C86">
      <w:pPr>
        <w:rPr>
          <w:rFonts w:ascii="Arial" w:hAnsi="Arial" w:cs="Arial"/>
          <w:sz w:val="24"/>
          <w:szCs w:val="24"/>
        </w:rPr>
      </w:pPr>
    </w:p>
    <w:sectPr w:rsidR="00DE26C3" w:rsidRPr="00465475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3F22" w14:textId="77777777" w:rsidR="00900D4A" w:rsidRDefault="00900D4A" w:rsidP="007059F0">
      <w:pPr>
        <w:spacing w:after="0" w:line="240" w:lineRule="auto"/>
      </w:pPr>
      <w:r>
        <w:separator/>
      </w:r>
    </w:p>
  </w:endnote>
  <w:endnote w:type="continuationSeparator" w:id="0">
    <w:p w14:paraId="70C5FEA6" w14:textId="77777777" w:rsidR="00900D4A" w:rsidRDefault="00900D4A" w:rsidP="0070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DB15" w14:textId="7037D86D" w:rsidR="00784173" w:rsidRPr="000844C2" w:rsidRDefault="00784173" w:rsidP="00784173">
    <w:pPr>
      <w:pStyle w:val="Pieddepage"/>
      <w:pBdr>
        <w:top w:val="single" w:sz="4" w:space="1" w:color="auto"/>
      </w:pBdr>
      <w:rPr>
        <w:sz w:val="16"/>
        <w:szCs w:val="16"/>
      </w:rPr>
    </w:pPr>
    <w:r w:rsidRPr="000844C2">
      <w:rPr>
        <w:sz w:val="16"/>
        <w:szCs w:val="16"/>
      </w:rPr>
      <w:t>V20260128</w:t>
    </w:r>
  </w:p>
  <w:p w14:paraId="2904B34E" w14:textId="7C700334" w:rsidR="00784173" w:rsidRDefault="00784173">
    <w:pPr>
      <w:pStyle w:val="Pieddepage"/>
    </w:pPr>
  </w:p>
  <w:p w14:paraId="2F522036" w14:textId="77777777" w:rsidR="007059F0" w:rsidRDefault="007059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6FAD" w14:textId="77777777" w:rsidR="00900D4A" w:rsidRDefault="00900D4A" w:rsidP="007059F0">
      <w:pPr>
        <w:spacing w:after="0" w:line="240" w:lineRule="auto"/>
      </w:pPr>
      <w:r>
        <w:separator/>
      </w:r>
    </w:p>
  </w:footnote>
  <w:footnote w:type="continuationSeparator" w:id="0">
    <w:p w14:paraId="1A019647" w14:textId="77777777" w:rsidR="00900D4A" w:rsidRDefault="00900D4A" w:rsidP="00705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7E"/>
    <w:rsid w:val="00031744"/>
    <w:rsid w:val="00033798"/>
    <w:rsid w:val="00062350"/>
    <w:rsid w:val="000844C2"/>
    <w:rsid w:val="000E2FA6"/>
    <w:rsid w:val="000F0135"/>
    <w:rsid w:val="00155D20"/>
    <w:rsid w:val="001A508E"/>
    <w:rsid w:val="001C7847"/>
    <w:rsid w:val="00261EE4"/>
    <w:rsid w:val="00291B14"/>
    <w:rsid w:val="002E083D"/>
    <w:rsid w:val="00301CFD"/>
    <w:rsid w:val="00317206"/>
    <w:rsid w:val="003C687E"/>
    <w:rsid w:val="004202D0"/>
    <w:rsid w:val="00465475"/>
    <w:rsid w:val="00490AD3"/>
    <w:rsid w:val="005556C4"/>
    <w:rsid w:val="00602C42"/>
    <w:rsid w:val="00626C11"/>
    <w:rsid w:val="0065075A"/>
    <w:rsid w:val="006938E0"/>
    <w:rsid w:val="006E3295"/>
    <w:rsid w:val="006E77A8"/>
    <w:rsid w:val="007059F0"/>
    <w:rsid w:val="007156F5"/>
    <w:rsid w:val="00722046"/>
    <w:rsid w:val="007514FC"/>
    <w:rsid w:val="00784173"/>
    <w:rsid w:val="00823A19"/>
    <w:rsid w:val="008E4521"/>
    <w:rsid w:val="00900D4A"/>
    <w:rsid w:val="00901883"/>
    <w:rsid w:val="00944062"/>
    <w:rsid w:val="00944F60"/>
    <w:rsid w:val="00954ACF"/>
    <w:rsid w:val="0096579E"/>
    <w:rsid w:val="00983778"/>
    <w:rsid w:val="009A4F1E"/>
    <w:rsid w:val="00A13658"/>
    <w:rsid w:val="00A82CA6"/>
    <w:rsid w:val="00AC27CB"/>
    <w:rsid w:val="00BC290E"/>
    <w:rsid w:val="00BE2983"/>
    <w:rsid w:val="00C427AB"/>
    <w:rsid w:val="00C50517"/>
    <w:rsid w:val="00C64668"/>
    <w:rsid w:val="00CA0549"/>
    <w:rsid w:val="00CF1C86"/>
    <w:rsid w:val="00CF2A9B"/>
    <w:rsid w:val="00D17BA5"/>
    <w:rsid w:val="00D30F66"/>
    <w:rsid w:val="00D94D4A"/>
    <w:rsid w:val="00DE26C3"/>
    <w:rsid w:val="00E816F4"/>
    <w:rsid w:val="00F10536"/>
    <w:rsid w:val="00F3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AEB9B"/>
  <w15:chartTrackingRefBased/>
  <w15:docId w15:val="{9628F960-18C9-48D7-B635-317E8F88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26C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E29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298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59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59F0"/>
  </w:style>
  <w:style w:type="paragraph" w:styleId="Pieddepage">
    <w:name w:val="footer"/>
    <w:basedOn w:val="Normal"/>
    <w:link w:val="PieddepageCar"/>
    <w:uiPriority w:val="99"/>
    <w:unhideWhenUsed/>
    <w:rsid w:val="007059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80b4c-70c9-4cad-bfde-d7bada768a65">
      <Terms xmlns="http://schemas.microsoft.com/office/infopath/2007/PartnerControls"/>
    </lcf76f155ced4ddcb4097134ff3c332f>
    <k2d394d6ce2845109f3b26ea1436d521 xmlns="65780b4c-70c9-4cad-bfde-d7bada768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2025-26</TermName>
          <TermId xmlns="http://schemas.microsoft.com/office/infopath/2007/PartnerControls">404c91df-311e-46a6-b32e-ce18b65b1f05</TermId>
        </TermInfo>
      </Terms>
    </k2d394d6ce2845109f3b26ea1436d52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45D6BF252414DA1AD4C33E64A3417" ma:contentTypeVersion="16" ma:contentTypeDescription="Crée un document." ma:contentTypeScope="" ma:versionID="be9d2bb2af6f4d7e7dc50c42fa0afcf5">
  <xsd:schema xmlns:xsd="http://www.w3.org/2001/XMLSchema" xmlns:xs="http://www.w3.org/2001/XMLSchema" xmlns:p="http://schemas.microsoft.com/office/2006/metadata/properties" xmlns:ns2="65780b4c-70c9-4cad-bfde-d7bada768a65" xmlns:ns3="de1b20de-6207-46c6-b86d-21411808b19c" targetNamespace="http://schemas.microsoft.com/office/2006/metadata/properties" ma:root="true" ma:fieldsID="46f1afc62df3d308ea6b923035cd8f05" ns2:_="" ns3:_="">
    <xsd:import namespace="65780b4c-70c9-4cad-bfde-d7bada768a65"/>
    <xsd:import namespace="de1b20de-6207-46c6-b86d-21411808b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2d394d6ce2845109f3b26ea1436d52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80b4c-70c9-4cad-bfde-d7bada768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819b0c2-aab4-4df6-bd16-335df727c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2d394d6ce2845109f3b26ea1436d521" ma:index="23" nillable="true" ma:taxonomy="true" ma:internalName="k2d394d6ce2845109f3b26ea1436d521" ma:taxonomyFieldName="Ann_x00e9_e_x0020_financi_x00e8_re" ma:displayName="Année financière" ma:default="108;#2025-26|404c91df-311e-46a6-b32e-ce18b65b1f05" ma:fieldId="{42d394d6-ce28-4510-9f3b-26ea1436d521}" ma:sspId="b819b0c2-aab4-4df6-bd16-335df727cfb2" ma:termSetId="57931e88-394e-4716-a214-bfd8add247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b20de-6207-46c6-b86d-21411808b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5D73B-2B13-4DA5-B113-4B299D04D32D}">
  <ds:schemaRefs>
    <ds:schemaRef ds:uri="http://schemas.microsoft.com/office/2006/metadata/properties"/>
    <ds:schemaRef ds:uri="http://schemas.microsoft.com/office/infopath/2007/PartnerControls"/>
    <ds:schemaRef ds:uri="65780b4c-70c9-4cad-bfde-d7bada768a65"/>
  </ds:schemaRefs>
</ds:datastoreItem>
</file>

<file path=customXml/itemProps2.xml><?xml version="1.0" encoding="utf-8"?>
<ds:datastoreItem xmlns:ds="http://schemas.openxmlformats.org/officeDocument/2006/customXml" ds:itemID="{BB53AB16-AED1-4752-B77C-40D063526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80b4c-70c9-4cad-bfde-d7bada768a65"/>
    <ds:schemaRef ds:uri="de1b20de-6207-46c6-b86d-21411808b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84A5D-23C5-4011-91BE-0D0C30859D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621</Characters>
  <Application>Microsoft Office Word</Application>
  <DocSecurity>0</DocSecurity>
  <Lines>24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Pergallino</dc:creator>
  <cp:keywords/>
  <dc:description/>
  <cp:lastModifiedBy>Julie Pergallino</cp:lastModifiedBy>
  <cp:revision>2</cp:revision>
  <cp:lastPrinted>2026-01-28T14:42:00Z</cp:lastPrinted>
  <dcterms:created xsi:type="dcterms:W3CDTF">2026-01-28T22:36:00Z</dcterms:created>
  <dcterms:modified xsi:type="dcterms:W3CDTF">2026-01-28T22:36:00Z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0x0101002C745D6BF252414DA1AD4C33E64A3417</vt:lpwstr>
  </property>
  <property fmtid="{D5CDD505-2E9C-101B-9397-08002B2CF9AE}" pid="3" name="_dlc_DocIdItemGuid">
    <vt:lpwstr>aa2464fc-3a6f-4d1f-930f-a89cd78d3618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">
    <vt:lpwstr>DTERQ6WU4M2E-1248677914-207884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dlc_DocIdUrl">
    <vt:lpwstr>https://camoroute1.sharepoint.com/teams/projets/_layouts/15/DocIdRedir.aspx?ID=DTERQ6WU4M2E-1248677914-207884, DTERQ6WU4M2E-1248677914-207884</vt:lpwstr>
  </property>
  <property fmtid="{D5CDD505-2E9C-101B-9397-08002B2CF9AE}" pid="10" name="Order">
    <vt:r8>17645800</vt:r8>
  </property>
  <property fmtid="{D5CDD505-2E9C-101B-9397-08002B2CF9AE}" pid="11" name="TriggerFlowInfo">
    <vt:lpwstr/>
  </property>
  <property fmtid="{D5CDD505-2E9C-101B-9397-08002B2CF9AE}" pid="12" name="TaxCatchAll">
    <vt:lpwstr>108;#2025-26|404c91df-311e-46a6-b32e-ce18b65b1f05</vt:lpwstr>
  </property>
  <property fmtid="{D5CDD505-2E9C-101B-9397-08002B2CF9AE}" pid="13" name="_ExtendedDescription">
    <vt:lpwstr/>
  </property>
  <property fmtid="{D5CDD505-2E9C-101B-9397-08002B2CF9AE}" pid="14" name="MediaServiceImageTags">
    <vt:lpwstr/>
  </property>
  <property fmtid="{D5CDD505-2E9C-101B-9397-08002B2CF9AE}" pid="15" name="Ann_x00e9_e_x0020_financi_x00e8_re">
    <vt:lpwstr>108;#2025-26|404c91df-311e-46a6-b32e-ce18b65b1f05</vt:lpwstr>
  </property>
  <property fmtid="{D5CDD505-2E9C-101B-9397-08002B2CF9AE}" pid="16" name="sgiProjectDocType">
    <vt:lpwstr/>
  </property>
  <property fmtid="{D5CDD505-2E9C-101B-9397-08002B2CF9AE}" pid="17" name="aeb4bf18440a4a33a806c787cfa6d3af">
    <vt:lpwstr/>
  </property>
  <property fmtid="{D5CDD505-2E9C-101B-9397-08002B2CF9AE}" pid="18" name="Année financière">
    <vt:lpwstr>108;#2025-26|404c91df-311e-46a6-b32e-ce18b65b1f05</vt:lpwstr>
  </property>
</Properties>
</file>